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192FD0" w14:textId="1167821A" w:rsidR="00165891" w:rsidRPr="00165891" w:rsidRDefault="00165891" w:rsidP="009501CB">
      <w:pPr>
        <w:pStyle w:val="Standard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Директору </w:t>
      </w:r>
    </w:p>
    <w:p w14:paraId="3F4C3673" w14:textId="473B7591" w:rsidR="00165891" w:rsidRPr="00165891" w:rsidRDefault="00165891" w:rsidP="00165891">
      <w:pPr>
        <w:pStyle w:val="Standard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Фонда развития </w:t>
      </w:r>
      <w:r w:rsidR="003D216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16589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еспублики Хакасия</w:t>
      </w:r>
    </w:p>
    <w:p w14:paraId="69D1A53A" w14:textId="463EF7E1" w:rsidR="00165891" w:rsidRPr="00165891" w:rsidRDefault="004E3B34" w:rsidP="00165891">
      <w:pPr>
        <w:pStyle w:val="Standard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Мяхару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</w:t>
      </w:r>
    </w:p>
    <w:p w14:paraId="2ABC9EE7" w14:textId="77777777" w:rsidR="00165891" w:rsidRPr="00165891" w:rsidRDefault="00165891" w:rsidP="00165891">
      <w:pPr>
        <w:pStyle w:val="Standard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128CEEC" w14:textId="77777777" w:rsidR="00165891" w:rsidRPr="00165891" w:rsidRDefault="00165891" w:rsidP="00165891">
      <w:pPr>
        <w:pStyle w:val="Standard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59706C2" w14:textId="3B113932" w:rsidR="00165891" w:rsidRPr="00165891" w:rsidRDefault="00165891" w:rsidP="00165891">
      <w:pPr>
        <w:pStyle w:val="Standard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658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 А Я В К А </w:t>
      </w:r>
      <w:r w:rsidR="000629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№      </w:t>
      </w:r>
      <w:r w:rsidR="006F4C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658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proofErr w:type="gramStart"/>
      <w:r w:rsidRPr="001658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7509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proofErr w:type="gramEnd"/>
      <w:r w:rsidR="007509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658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6F4C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509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</w:t>
      </w:r>
      <w:r w:rsidR="000629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658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4445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8D54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3844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658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года</w:t>
      </w:r>
    </w:p>
    <w:p w14:paraId="7DEAFDD7" w14:textId="77777777" w:rsidR="00165891" w:rsidRPr="00165891" w:rsidRDefault="00165891" w:rsidP="00165891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58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</w:t>
      </w:r>
      <w:r w:rsidRPr="001658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сопровождение инвестиционного проекта </w:t>
      </w:r>
    </w:p>
    <w:p w14:paraId="3B19183E" w14:textId="77777777" w:rsidR="00165891" w:rsidRPr="00165891" w:rsidRDefault="00165891" w:rsidP="00165891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tbl>
      <w:tblPr>
        <w:tblW w:w="9999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70"/>
        <w:gridCol w:w="3974"/>
        <w:gridCol w:w="855"/>
      </w:tblGrid>
      <w:tr w:rsidR="00165891" w:rsidRPr="00165891" w14:paraId="0FD5B9E0" w14:textId="77777777" w:rsidTr="00415D7D">
        <w:trPr>
          <w:trHeight w:val="20"/>
          <w:jc w:val="right"/>
        </w:trPr>
        <w:tc>
          <w:tcPr>
            <w:tcW w:w="99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CC3D52B" w14:textId="34BAB425" w:rsidR="00165891" w:rsidRPr="00165891" w:rsidRDefault="00165891" w:rsidP="00415D7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5891" w:rsidRPr="00165891" w14:paraId="02602C17" w14:textId="77777777" w:rsidTr="00415D7D">
        <w:trPr>
          <w:trHeight w:val="20"/>
          <w:jc w:val="right"/>
        </w:trPr>
        <w:tc>
          <w:tcPr>
            <w:tcW w:w="5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5488565" w14:textId="77777777" w:rsidR="00165891" w:rsidRPr="00165891" w:rsidRDefault="00165891" w:rsidP="00415D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 Организационно-правовая форма;</w:t>
            </w:r>
          </w:p>
          <w:p w14:paraId="1A321DF4" w14:textId="77777777" w:rsidR="00165891" w:rsidRPr="00165891" w:rsidRDefault="00165891" w:rsidP="00415D7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48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FB3DE34" w14:textId="6C465403" w:rsidR="00165891" w:rsidRPr="002D1A8C" w:rsidRDefault="00165891" w:rsidP="00415D7D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5891" w:rsidRPr="00165891" w14:paraId="33A5BD53" w14:textId="77777777" w:rsidTr="00415D7D">
        <w:trPr>
          <w:trHeight w:val="20"/>
          <w:jc w:val="right"/>
        </w:trPr>
        <w:tc>
          <w:tcPr>
            <w:tcW w:w="5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E880E80" w14:textId="77777777" w:rsidR="00165891" w:rsidRPr="00165891" w:rsidRDefault="00165891" w:rsidP="00415D7D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 Почтовый адрес</w:t>
            </w:r>
          </w:p>
        </w:tc>
        <w:tc>
          <w:tcPr>
            <w:tcW w:w="48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4A11B6C" w14:textId="4043CA24" w:rsidR="00165891" w:rsidRPr="00165891" w:rsidRDefault="00165891" w:rsidP="0007532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5891" w:rsidRPr="00165891" w14:paraId="4B767395" w14:textId="77777777" w:rsidTr="00415D7D">
        <w:trPr>
          <w:trHeight w:val="20"/>
          <w:jc w:val="right"/>
        </w:trPr>
        <w:tc>
          <w:tcPr>
            <w:tcW w:w="5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85CF0BE" w14:textId="77777777" w:rsidR="00165891" w:rsidRPr="00165891" w:rsidRDefault="00165891" w:rsidP="00415D7D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 Ф.И.О., должность, телефон Руководителя</w:t>
            </w:r>
          </w:p>
        </w:tc>
        <w:tc>
          <w:tcPr>
            <w:tcW w:w="48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08C8FD4" w14:textId="03AE8BDE" w:rsidR="00075328" w:rsidRPr="00FA2755" w:rsidRDefault="00075328" w:rsidP="00415D7D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5891" w:rsidRPr="006F4C07" w14:paraId="38839AF6" w14:textId="77777777" w:rsidTr="00415D7D">
        <w:trPr>
          <w:trHeight w:val="20"/>
          <w:jc w:val="right"/>
        </w:trPr>
        <w:tc>
          <w:tcPr>
            <w:tcW w:w="5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A3D047B" w14:textId="77777777" w:rsidR="00165891" w:rsidRPr="00165891" w:rsidRDefault="00165891" w:rsidP="00415D7D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 Адрес электронной почты</w:t>
            </w:r>
          </w:p>
        </w:tc>
        <w:tc>
          <w:tcPr>
            <w:tcW w:w="48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1E1A4FF" w14:textId="5A386D62" w:rsidR="00165891" w:rsidRPr="00FA2755" w:rsidRDefault="00165891" w:rsidP="00415D7D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165891" w:rsidRPr="00165891" w14:paraId="49B63A8C" w14:textId="77777777" w:rsidTr="00415D7D">
        <w:trPr>
          <w:trHeight w:val="20"/>
          <w:jc w:val="right"/>
        </w:trPr>
        <w:tc>
          <w:tcPr>
            <w:tcW w:w="99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BDC9E6B" w14:textId="77777777" w:rsidR="00165891" w:rsidRPr="00165891" w:rsidRDefault="00165891" w:rsidP="00415D7D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проекте:</w:t>
            </w:r>
          </w:p>
        </w:tc>
      </w:tr>
      <w:tr w:rsidR="00165891" w:rsidRPr="00165891" w14:paraId="4267E48B" w14:textId="77777777" w:rsidTr="00415D7D">
        <w:trPr>
          <w:trHeight w:val="20"/>
          <w:jc w:val="right"/>
        </w:trPr>
        <w:tc>
          <w:tcPr>
            <w:tcW w:w="517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EF0F83B" w14:textId="77777777" w:rsidR="00165891" w:rsidRPr="00165891" w:rsidRDefault="00165891" w:rsidP="00415D7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 Цель проекта (поставить знак </w:t>
            </w:r>
            <w:r w:rsidRPr="001658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16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D6FD470" w14:textId="77777777" w:rsidR="00165891" w:rsidRPr="00165891" w:rsidRDefault="00165891" w:rsidP="00415D7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нового бизнеса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635A0D5" w14:textId="5C2C4590" w:rsidR="00165891" w:rsidRPr="00F424B2" w:rsidRDefault="00165891" w:rsidP="00415D7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165891" w:rsidRPr="00165891" w14:paraId="6BB86718" w14:textId="77777777" w:rsidTr="00415D7D">
        <w:trPr>
          <w:trHeight w:val="20"/>
          <w:jc w:val="right"/>
        </w:trPr>
        <w:tc>
          <w:tcPr>
            <w:tcW w:w="51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6B7882E" w14:textId="77777777" w:rsidR="00165891" w:rsidRPr="00165891" w:rsidRDefault="00165891" w:rsidP="00415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9F024D3" w14:textId="77777777" w:rsidR="00165891" w:rsidRPr="00165891" w:rsidRDefault="00165891" w:rsidP="00415D7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действующего бизнеса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CC1A3DF" w14:textId="41C9291C" w:rsidR="00165891" w:rsidRPr="00E04F27" w:rsidRDefault="00165891" w:rsidP="00415D7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165891" w:rsidRPr="00165891" w14:paraId="6643825A" w14:textId="77777777" w:rsidTr="00415D7D">
        <w:trPr>
          <w:trHeight w:val="20"/>
          <w:jc w:val="right"/>
        </w:trPr>
        <w:tc>
          <w:tcPr>
            <w:tcW w:w="51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C57EFB1" w14:textId="77777777" w:rsidR="00165891" w:rsidRPr="00165891" w:rsidRDefault="00165891" w:rsidP="00415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4932965" w14:textId="77777777" w:rsidR="00165891" w:rsidRPr="00165891" w:rsidRDefault="00165891" w:rsidP="00415D7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Модернизация действующего бизнеса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CA80E90" w14:textId="19A5987B" w:rsidR="00165891" w:rsidRPr="00165891" w:rsidRDefault="00165891" w:rsidP="00415D7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5891" w:rsidRPr="00165891" w14:paraId="05BAC380" w14:textId="77777777" w:rsidTr="00415D7D">
        <w:trPr>
          <w:trHeight w:val="20"/>
          <w:jc w:val="right"/>
        </w:trPr>
        <w:tc>
          <w:tcPr>
            <w:tcW w:w="5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6ECA0F2" w14:textId="77777777" w:rsidR="00165891" w:rsidRPr="00165891" w:rsidRDefault="00165891" w:rsidP="00415D7D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 Название проекта</w:t>
            </w:r>
          </w:p>
        </w:tc>
        <w:tc>
          <w:tcPr>
            <w:tcW w:w="48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E72D1E" w14:textId="5D3AEF36" w:rsidR="00165891" w:rsidRPr="00F424B2" w:rsidRDefault="00165891" w:rsidP="00415D7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5891" w:rsidRPr="00165891" w14:paraId="361B9C59" w14:textId="77777777" w:rsidTr="00415D7D">
        <w:trPr>
          <w:trHeight w:val="20"/>
          <w:jc w:val="right"/>
        </w:trPr>
        <w:tc>
          <w:tcPr>
            <w:tcW w:w="5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8EAB2AE" w14:textId="77777777" w:rsidR="00165891" w:rsidRPr="00165891" w:rsidRDefault="00165891" w:rsidP="00415D7D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 Место реализации проекта</w:t>
            </w:r>
          </w:p>
        </w:tc>
        <w:tc>
          <w:tcPr>
            <w:tcW w:w="48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ED5AB5C" w14:textId="38F7D4DE" w:rsidR="00165891" w:rsidRPr="00165891" w:rsidRDefault="00165891" w:rsidP="00415D7D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5891" w:rsidRPr="00165891" w14:paraId="50DED84F" w14:textId="77777777" w:rsidTr="00415D7D">
        <w:trPr>
          <w:trHeight w:val="20"/>
          <w:jc w:val="right"/>
        </w:trPr>
        <w:tc>
          <w:tcPr>
            <w:tcW w:w="5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C49D773" w14:textId="77777777" w:rsidR="00165891" w:rsidRPr="00165891" w:rsidRDefault="00165891" w:rsidP="00415D7D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 Срок реализации проекта</w:t>
            </w:r>
          </w:p>
        </w:tc>
        <w:tc>
          <w:tcPr>
            <w:tcW w:w="48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7DB3DCE" w14:textId="16AE11DB" w:rsidR="00165891" w:rsidRPr="00FA2755" w:rsidRDefault="00165891" w:rsidP="00415D7D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5891" w:rsidRPr="00165891" w14:paraId="0C2AA2A3" w14:textId="77777777" w:rsidTr="00415D7D">
        <w:trPr>
          <w:trHeight w:val="20"/>
          <w:jc w:val="right"/>
        </w:trPr>
        <w:tc>
          <w:tcPr>
            <w:tcW w:w="5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1D2BB0" w14:textId="77777777" w:rsidR="00165891" w:rsidRPr="00165891" w:rsidRDefault="00165891" w:rsidP="00415D7D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 Общая стоимость проекта, млн. руб.</w:t>
            </w:r>
          </w:p>
        </w:tc>
        <w:tc>
          <w:tcPr>
            <w:tcW w:w="48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A21C25F" w14:textId="2EEFC3CB" w:rsidR="00165891" w:rsidRPr="00FA2755" w:rsidRDefault="00165891" w:rsidP="00415D7D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5891" w:rsidRPr="00165891" w14:paraId="2AB2CED6" w14:textId="77777777" w:rsidTr="00415D7D">
        <w:trPr>
          <w:trHeight w:val="20"/>
          <w:jc w:val="right"/>
        </w:trPr>
        <w:tc>
          <w:tcPr>
            <w:tcW w:w="5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AADFECF" w14:textId="77777777" w:rsidR="00165891" w:rsidRPr="00165891" w:rsidRDefault="00165891" w:rsidP="00415D7D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 Доля собственных средств, млн. руб.</w:t>
            </w:r>
          </w:p>
        </w:tc>
        <w:tc>
          <w:tcPr>
            <w:tcW w:w="48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01542DC" w14:textId="3F37164B" w:rsidR="00165891" w:rsidRPr="00FA2755" w:rsidRDefault="00165891" w:rsidP="00415D7D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5891" w:rsidRPr="00165891" w14:paraId="77CD66B8" w14:textId="77777777" w:rsidTr="00415D7D">
        <w:trPr>
          <w:trHeight w:val="20"/>
          <w:jc w:val="right"/>
        </w:trPr>
        <w:tc>
          <w:tcPr>
            <w:tcW w:w="5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8B5A436" w14:textId="77777777" w:rsidR="00165891" w:rsidRPr="00165891" w:rsidRDefault="00165891" w:rsidP="00415D7D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6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 Количество создаваемых рабочих мест</w:t>
            </w:r>
          </w:p>
        </w:tc>
        <w:tc>
          <w:tcPr>
            <w:tcW w:w="48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B69757F" w14:textId="3F5F0307" w:rsidR="00165891" w:rsidRPr="00FA2755" w:rsidRDefault="00165891" w:rsidP="00415D7D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5891" w:rsidRPr="00165891" w14:paraId="4C7083B2" w14:textId="77777777" w:rsidTr="00415D7D">
        <w:trPr>
          <w:trHeight w:val="20"/>
          <w:jc w:val="right"/>
        </w:trPr>
        <w:tc>
          <w:tcPr>
            <w:tcW w:w="99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0A0A0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DEA9C07" w14:textId="77777777" w:rsidR="00165891" w:rsidRPr="00165891" w:rsidRDefault="00165891" w:rsidP="00415D7D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Информация о необходимом содействии в реализации проекта:</w:t>
            </w:r>
          </w:p>
        </w:tc>
      </w:tr>
      <w:tr w:rsidR="00165891" w:rsidRPr="00165891" w14:paraId="297EC340" w14:textId="77777777" w:rsidTr="00415D7D">
        <w:trPr>
          <w:trHeight w:val="20"/>
          <w:jc w:val="right"/>
        </w:trPr>
        <w:tc>
          <w:tcPr>
            <w:tcW w:w="99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37924A0" w14:textId="77777777" w:rsidR="00165891" w:rsidRPr="00165891" w:rsidRDefault="00165891" w:rsidP="00415D7D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5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3.1. Организационное содействие:</w:t>
            </w:r>
          </w:p>
        </w:tc>
      </w:tr>
      <w:tr w:rsidR="00165891" w:rsidRPr="00165891" w14:paraId="02CAB57E" w14:textId="77777777" w:rsidTr="00415D7D">
        <w:trPr>
          <w:trHeight w:val="20"/>
          <w:jc w:val="right"/>
        </w:trPr>
        <w:tc>
          <w:tcPr>
            <w:tcW w:w="517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F153FC5" w14:textId="77777777" w:rsidR="00165891" w:rsidRPr="00165891" w:rsidRDefault="00165891" w:rsidP="00415D7D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(поставить знак V)</w:t>
            </w:r>
          </w:p>
        </w:tc>
        <w:tc>
          <w:tcPr>
            <w:tcW w:w="3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D3C5A61" w14:textId="715B9606" w:rsidR="00165891" w:rsidRPr="00165891" w:rsidRDefault="00165891" w:rsidP="00415D7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Организационная помощь в реализации проекта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F643825" w14:textId="3B03FDD5" w:rsidR="00165891" w:rsidRPr="004E3B34" w:rsidRDefault="00165891" w:rsidP="00415D7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5891" w:rsidRPr="00165891" w14:paraId="591BC866" w14:textId="77777777" w:rsidTr="00415D7D">
        <w:trPr>
          <w:trHeight w:val="20"/>
          <w:jc w:val="right"/>
        </w:trPr>
        <w:tc>
          <w:tcPr>
            <w:tcW w:w="51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5A15247" w14:textId="77777777" w:rsidR="00165891" w:rsidRPr="00165891" w:rsidRDefault="00165891" w:rsidP="00415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8DE4DC8" w14:textId="77777777" w:rsidR="00165891" w:rsidRPr="00165891" w:rsidRDefault="00165891" w:rsidP="00415D7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Финансовая помощь в реализации проекта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35AAFEC" w14:textId="232DA980" w:rsidR="00165891" w:rsidRPr="004E3B34" w:rsidRDefault="00165891" w:rsidP="00415D7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891" w:rsidRPr="00165891" w14:paraId="322D7003" w14:textId="77777777" w:rsidTr="00415D7D">
        <w:trPr>
          <w:trHeight w:val="20"/>
          <w:jc w:val="right"/>
        </w:trPr>
        <w:tc>
          <w:tcPr>
            <w:tcW w:w="51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9E3DED4" w14:textId="77777777" w:rsidR="00165891" w:rsidRPr="00165891" w:rsidRDefault="00165891" w:rsidP="00415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5E82276" w14:textId="6C38BC85" w:rsidR="00165891" w:rsidRDefault="000F4FCE" w:rsidP="00415D7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65891">
              <w:rPr>
                <w:rFonts w:ascii="Times New Roman" w:hAnsi="Times New Roman" w:cs="Times New Roman"/>
                <w:sz w:val="24"/>
                <w:szCs w:val="24"/>
              </w:rPr>
              <w:t>мущественная помощь в реализации проекта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57EF297" w14:textId="2C143A36" w:rsidR="00165891" w:rsidRPr="007F0140" w:rsidRDefault="00165891" w:rsidP="00415D7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891" w:rsidRPr="00165891" w14:paraId="63062ABC" w14:textId="77777777" w:rsidTr="00415D7D">
        <w:trPr>
          <w:trHeight w:val="20"/>
          <w:jc w:val="right"/>
        </w:trPr>
        <w:tc>
          <w:tcPr>
            <w:tcW w:w="51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42EDED0" w14:textId="77777777" w:rsidR="00165891" w:rsidRPr="00165891" w:rsidRDefault="00165891" w:rsidP="00415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5267C1F" w14:textId="77777777" w:rsidR="00165891" w:rsidRPr="00165891" w:rsidRDefault="00165891" w:rsidP="00415D7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помощь в реализации проекта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07491B3" w14:textId="29CC542A" w:rsidR="00165891" w:rsidRPr="004E3B34" w:rsidRDefault="00165891" w:rsidP="00415D7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891" w:rsidRPr="00165891" w14:paraId="383AD3D8" w14:textId="77777777" w:rsidTr="00D52B4F">
        <w:trPr>
          <w:trHeight w:val="20"/>
          <w:jc w:val="right"/>
        </w:trPr>
        <w:tc>
          <w:tcPr>
            <w:tcW w:w="51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A25CAA" w14:textId="77777777" w:rsidR="00165891" w:rsidRPr="00165891" w:rsidRDefault="00165891" w:rsidP="00415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5C9D4F4" w14:textId="77777777" w:rsidR="00165891" w:rsidRDefault="00165891" w:rsidP="00415D7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Иное:</w:t>
            </w:r>
          </w:p>
          <w:p w14:paraId="1AFB5D66" w14:textId="77777777" w:rsidR="00165891" w:rsidRPr="00165891" w:rsidRDefault="00165891" w:rsidP="00415D7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891" w:rsidRPr="00165891" w14:paraId="2ED00DC6" w14:textId="77777777" w:rsidTr="00415D7D">
        <w:trPr>
          <w:trHeight w:val="20"/>
          <w:jc w:val="right"/>
        </w:trPr>
        <w:tc>
          <w:tcPr>
            <w:tcW w:w="99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3DDCB60" w14:textId="4F323B7F" w:rsidR="00165891" w:rsidRPr="00165891" w:rsidRDefault="00075328" w:rsidP="00415D7D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  <w:r w:rsidR="00165891" w:rsidRPr="00165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Финансовая поддержка:</w:t>
            </w:r>
          </w:p>
        </w:tc>
      </w:tr>
      <w:tr w:rsidR="00165891" w:rsidRPr="00165891" w14:paraId="63909F30" w14:textId="77777777" w:rsidTr="00415D7D">
        <w:trPr>
          <w:trHeight w:val="20"/>
          <w:jc w:val="right"/>
        </w:trPr>
        <w:tc>
          <w:tcPr>
            <w:tcW w:w="5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AD2DFB" w14:textId="77777777" w:rsidR="00165891" w:rsidRPr="00165891" w:rsidRDefault="00165891" w:rsidP="00415D7D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Микрозайм</w:t>
            </w:r>
            <w:proofErr w:type="spellEnd"/>
            <w:r w:rsidRPr="0016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млн. руб.</w:t>
            </w:r>
          </w:p>
        </w:tc>
        <w:tc>
          <w:tcPr>
            <w:tcW w:w="48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C9FA35" w14:textId="3C5B0838" w:rsidR="00165891" w:rsidRPr="00E04F27" w:rsidRDefault="00165891" w:rsidP="00415D7D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165891" w:rsidRPr="00165891" w14:paraId="39DBD2BF" w14:textId="77777777" w:rsidTr="00415D7D">
        <w:trPr>
          <w:trHeight w:val="20"/>
          <w:jc w:val="right"/>
        </w:trPr>
        <w:tc>
          <w:tcPr>
            <w:tcW w:w="5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E37EFC5" w14:textId="77777777" w:rsidR="00165891" w:rsidRPr="00165891" w:rsidRDefault="00165891" w:rsidP="00415D7D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Субсидия, млн. руб.</w:t>
            </w:r>
          </w:p>
        </w:tc>
        <w:tc>
          <w:tcPr>
            <w:tcW w:w="48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F631A9" w14:textId="5458EBA8" w:rsidR="00165891" w:rsidRPr="00165891" w:rsidRDefault="00165891" w:rsidP="00415D7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891" w:rsidRPr="00165891" w14:paraId="1BC55C37" w14:textId="77777777" w:rsidTr="00415D7D">
        <w:trPr>
          <w:trHeight w:val="20"/>
          <w:jc w:val="right"/>
        </w:trPr>
        <w:tc>
          <w:tcPr>
            <w:tcW w:w="5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130C5A0" w14:textId="77777777" w:rsidR="00165891" w:rsidRPr="00165891" w:rsidRDefault="00165891" w:rsidP="00415D7D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в рамках государственной поддержки регионального, федерального уровня включая финансирование кредитными учреждениями, млн. руб.</w:t>
            </w:r>
          </w:p>
        </w:tc>
        <w:tc>
          <w:tcPr>
            <w:tcW w:w="48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71A6C9C" w14:textId="1EC59FBC" w:rsidR="00165891" w:rsidRPr="004E3B34" w:rsidRDefault="00165891" w:rsidP="00415D7D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165891" w:rsidRPr="00165891" w14:paraId="348F211C" w14:textId="77777777" w:rsidTr="00415D7D">
        <w:trPr>
          <w:trHeight w:val="20"/>
          <w:jc w:val="right"/>
        </w:trPr>
        <w:tc>
          <w:tcPr>
            <w:tcW w:w="99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6F5EA7" w14:textId="77777777" w:rsidR="00165891" w:rsidRPr="00165891" w:rsidRDefault="00165891" w:rsidP="00415D7D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5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3.3. Требования к земельному участку</w:t>
            </w:r>
          </w:p>
        </w:tc>
      </w:tr>
      <w:tr w:rsidR="00165891" w:rsidRPr="00165891" w14:paraId="7E93F80D" w14:textId="77777777" w:rsidTr="00415D7D">
        <w:trPr>
          <w:trHeight w:val="20"/>
          <w:jc w:val="right"/>
        </w:trPr>
        <w:tc>
          <w:tcPr>
            <w:tcW w:w="5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1F5ED23" w14:textId="77777777" w:rsidR="00165891" w:rsidRPr="00165891" w:rsidRDefault="00165891" w:rsidP="00415D7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участка</w:t>
            </w:r>
          </w:p>
        </w:tc>
        <w:tc>
          <w:tcPr>
            <w:tcW w:w="48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9739E0" w14:textId="1E8DA5EC" w:rsidR="00E04F27" w:rsidRPr="00FA2755" w:rsidRDefault="00E04F27" w:rsidP="008D30B8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</w:p>
        </w:tc>
      </w:tr>
      <w:tr w:rsidR="00165891" w:rsidRPr="00165891" w14:paraId="453F4029" w14:textId="77777777" w:rsidTr="00415D7D">
        <w:trPr>
          <w:trHeight w:val="20"/>
          <w:jc w:val="right"/>
        </w:trPr>
        <w:tc>
          <w:tcPr>
            <w:tcW w:w="5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D9FF4FA" w14:textId="77777777" w:rsidR="00165891" w:rsidRPr="00165891" w:rsidRDefault="00165891" w:rsidP="00415D7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 участка</w:t>
            </w:r>
          </w:p>
        </w:tc>
        <w:tc>
          <w:tcPr>
            <w:tcW w:w="48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C85D4BD" w14:textId="3B23122C" w:rsidR="00165891" w:rsidRPr="00FA2755" w:rsidRDefault="00165891" w:rsidP="00075328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</w:p>
        </w:tc>
      </w:tr>
      <w:tr w:rsidR="00165891" w:rsidRPr="00165891" w14:paraId="391AA87B" w14:textId="77777777" w:rsidTr="00415D7D">
        <w:trPr>
          <w:trHeight w:val="20"/>
          <w:jc w:val="right"/>
        </w:trPr>
        <w:tc>
          <w:tcPr>
            <w:tcW w:w="5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68D3525" w14:textId="77777777" w:rsidR="00165891" w:rsidRPr="00165891" w:rsidRDefault="00165891" w:rsidP="00415D7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потребности исходя из специфики проекта</w:t>
            </w:r>
          </w:p>
        </w:tc>
        <w:tc>
          <w:tcPr>
            <w:tcW w:w="48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23C9487" w14:textId="4B7CE7BE" w:rsidR="00165891" w:rsidRPr="004E3B34" w:rsidRDefault="00165891" w:rsidP="00415D7D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165891" w:rsidRPr="00165891" w14:paraId="74D7A506" w14:textId="77777777" w:rsidTr="00415D7D">
        <w:trPr>
          <w:trHeight w:val="20"/>
          <w:jc w:val="right"/>
        </w:trPr>
        <w:tc>
          <w:tcPr>
            <w:tcW w:w="99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24650AA" w14:textId="77777777" w:rsidR="00165891" w:rsidRDefault="00165891" w:rsidP="00415D7D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5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3.4. Инженерные коммуникации</w:t>
            </w:r>
          </w:p>
          <w:p w14:paraId="72F67AF3" w14:textId="73028491" w:rsidR="00E02498" w:rsidRPr="00075328" w:rsidRDefault="00E02498" w:rsidP="00415D7D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Отражается необходимая потребность, при отсутствии потребности указать либо «имеется наличие технологической возможности», либо знак «-»</w:t>
            </w:r>
          </w:p>
        </w:tc>
      </w:tr>
      <w:tr w:rsidR="00165891" w:rsidRPr="00165891" w14:paraId="1B46A631" w14:textId="77777777" w:rsidTr="00415D7D">
        <w:trPr>
          <w:trHeight w:val="20"/>
          <w:jc w:val="right"/>
        </w:trPr>
        <w:tc>
          <w:tcPr>
            <w:tcW w:w="5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FE2D4FD" w14:textId="77777777" w:rsidR="00165891" w:rsidRPr="00165891" w:rsidRDefault="00165891" w:rsidP="00415D7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Электроснабжение</w:t>
            </w:r>
          </w:p>
        </w:tc>
        <w:tc>
          <w:tcPr>
            <w:tcW w:w="48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C11A07E" w14:textId="5F87E1D4" w:rsidR="00165891" w:rsidRPr="007F0140" w:rsidRDefault="00165891" w:rsidP="00415D7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5891" w:rsidRPr="00165891" w14:paraId="68FDCD18" w14:textId="77777777" w:rsidTr="00415D7D">
        <w:trPr>
          <w:trHeight w:val="20"/>
          <w:jc w:val="right"/>
        </w:trPr>
        <w:tc>
          <w:tcPr>
            <w:tcW w:w="5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06263EC" w14:textId="77777777" w:rsidR="00165891" w:rsidRPr="00165891" w:rsidRDefault="00165891" w:rsidP="00415D7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Газоснабжение</w:t>
            </w:r>
          </w:p>
        </w:tc>
        <w:tc>
          <w:tcPr>
            <w:tcW w:w="48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99FF819" w14:textId="12FB7F26" w:rsidR="00165891" w:rsidRPr="00165891" w:rsidRDefault="00E02498" w:rsidP="00415D7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м3/ч</w:t>
            </w:r>
          </w:p>
        </w:tc>
      </w:tr>
      <w:tr w:rsidR="00165891" w:rsidRPr="00165891" w14:paraId="04C34789" w14:textId="77777777" w:rsidTr="00415D7D">
        <w:trPr>
          <w:trHeight w:val="20"/>
          <w:jc w:val="right"/>
        </w:trPr>
        <w:tc>
          <w:tcPr>
            <w:tcW w:w="5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BB1FD2A" w14:textId="77777777" w:rsidR="00165891" w:rsidRPr="008D5475" w:rsidRDefault="00165891" w:rsidP="00415D7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6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48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64A203B" w14:textId="4AD40513" w:rsidR="00165891" w:rsidRPr="00F424B2" w:rsidRDefault="00E04F27" w:rsidP="00415D7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м3/ч</w:t>
            </w:r>
          </w:p>
        </w:tc>
      </w:tr>
      <w:tr w:rsidR="00165891" w:rsidRPr="00165891" w14:paraId="1D6DC79C" w14:textId="77777777" w:rsidTr="00415D7D">
        <w:trPr>
          <w:trHeight w:val="20"/>
          <w:jc w:val="right"/>
        </w:trPr>
        <w:tc>
          <w:tcPr>
            <w:tcW w:w="5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29C0CEA" w14:textId="77777777" w:rsidR="00165891" w:rsidRPr="00165891" w:rsidRDefault="00165891" w:rsidP="00415D7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Водоотведение</w:t>
            </w:r>
          </w:p>
        </w:tc>
        <w:tc>
          <w:tcPr>
            <w:tcW w:w="48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7A8450C" w14:textId="368467AF" w:rsidR="00165891" w:rsidRPr="00F424B2" w:rsidRDefault="00E04F27" w:rsidP="00415D7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м3/ч</w:t>
            </w:r>
          </w:p>
        </w:tc>
      </w:tr>
    </w:tbl>
    <w:p w14:paraId="178F74E1" w14:textId="77777777" w:rsidR="00165891" w:rsidRPr="00165891" w:rsidRDefault="00165891" w:rsidP="00165891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83A0F8" w14:textId="3892D02A" w:rsidR="00165891" w:rsidRPr="00165891" w:rsidRDefault="00165891" w:rsidP="00165891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65891">
        <w:rPr>
          <w:rFonts w:ascii="Times New Roman" w:hAnsi="Times New Roman" w:cs="Times New Roman"/>
          <w:b/>
          <w:i/>
          <w:sz w:val="24"/>
          <w:szCs w:val="24"/>
        </w:rPr>
        <w:t>Настоящим Заявитель дает своё согласие на получение всей корреспонденции по электронной почте на адрес, указанный в п.1.4. настоящей заявки, а также подтверждает факт ознакомления со всеми видами государственной поддержки федерального и регионального уровня в соответствии с действующим законодательством, а также программами финансовой поддержки ведущих кредитных учреждений и институтов развития, с которыми можно ознакомиться на интернет портала</w:t>
      </w:r>
      <w:r w:rsidR="00BD61F9">
        <w:rPr>
          <w:rFonts w:ascii="Times New Roman" w:hAnsi="Times New Roman" w:cs="Times New Roman"/>
          <w:b/>
          <w:i/>
          <w:sz w:val="24"/>
          <w:szCs w:val="24"/>
        </w:rPr>
        <w:t>х.</w:t>
      </w:r>
    </w:p>
    <w:p w14:paraId="55C34400" w14:textId="77777777" w:rsidR="00165891" w:rsidRPr="00165891" w:rsidRDefault="00165891" w:rsidP="001658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14A238" w14:textId="77777777" w:rsidR="00165891" w:rsidRPr="00165891" w:rsidRDefault="00165891" w:rsidP="001658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8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 заявке: на ___ листах</w:t>
      </w:r>
    </w:p>
    <w:p w14:paraId="15A01F9B" w14:textId="77777777" w:rsidR="00165891" w:rsidRPr="00165891" w:rsidRDefault="00165891" w:rsidP="001658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AE927F2" w14:textId="77777777" w:rsidR="00165891" w:rsidRPr="00165891" w:rsidRDefault="00165891" w:rsidP="00165891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DAE2FF4" w14:textId="77777777" w:rsidR="00165891" w:rsidRPr="00165891" w:rsidRDefault="00165891" w:rsidP="00165891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2900"/>
        <w:gridCol w:w="827"/>
        <w:gridCol w:w="2623"/>
      </w:tblGrid>
      <w:tr w:rsidR="00165891" w:rsidRPr="00165891" w14:paraId="2D1889A6" w14:textId="77777777" w:rsidTr="00415D7D">
        <w:tc>
          <w:tcPr>
            <w:tcW w:w="1606" w:type="pct"/>
            <w:vAlign w:val="center"/>
          </w:tcPr>
          <w:p w14:paraId="3E727098" w14:textId="77777777" w:rsidR="00165891" w:rsidRPr="00165891" w:rsidRDefault="00165891" w:rsidP="00415D7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Руководитель:</w:t>
            </w:r>
          </w:p>
        </w:tc>
        <w:tc>
          <w:tcPr>
            <w:tcW w:w="1550" w:type="pct"/>
            <w:tcBorders>
              <w:bottom w:val="single" w:sz="4" w:space="0" w:color="auto"/>
            </w:tcBorders>
          </w:tcPr>
          <w:p w14:paraId="47563F99" w14:textId="77777777" w:rsidR="00165891" w:rsidRPr="00165891" w:rsidRDefault="00165891" w:rsidP="00415D7D">
            <w:pPr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</w:tcPr>
          <w:p w14:paraId="52D2BC41" w14:textId="77777777" w:rsidR="00165891" w:rsidRPr="00165891" w:rsidRDefault="00165891" w:rsidP="00415D7D">
            <w:pPr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pct"/>
            <w:tcBorders>
              <w:bottom w:val="single" w:sz="4" w:space="0" w:color="auto"/>
            </w:tcBorders>
            <w:vAlign w:val="center"/>
          </w:tcPr>
          <w:p w14:paraId="798CE420" w14:textId="0B28066F" w:rsidR="00165891" w:rsidRPr="00165891" w:rsidRDefault="00165891" w:rsidP="00415D7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5891" w:rsidRPr="00165891" w14:paraId="79031754" w14:textId="77777777" w:rsidTr="00415D7D">
        <w:tc>
          <w:tcPr>
            <w:tcW w:w="1606" w:type="pct"/>
            <w:vAlign w:val="center"/>
          </w:tcPr>
          <w:p w14:paraId="2165800C" w14:textId="77777777" w:rsidR="00165891" w:rsidRPr="00165891" w:rsidRDefault="00165891" w:rsidP="00415D7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550" w:type="pct"/>
            <w:tcBorders>
              <w:top w:val="single" w:sz="4" w:space="0" w:color="auto"/>
            </w:tcBorders>
          </w:tcPr>
          <w:p w14:paraId="4DEDFE90" w14:textId="77777777" w:rsidR="00165891" w:rsidRPr="00165891" w:rsidRDefault="00165891" w:rsidP="00415D7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(подпись, печать)</w:t>
            </w:r>
          </w:p>
        </w:tc>
        <w:tc>
          <w:tcPr>
            <w:tcW w:w="442" w:type="pct"/>
          </w:tcPr>
          <w:p w14:paraId="3E4BA89D" w14:textId="77777777" w:rsidR="00165891" w:rsidRPr="00165891" w:rsidRDefault="00165891" w:rsidP="00415D7D">
            <w:pPr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pct"/>
            <w:tcBorders>
              <w:top w:val="single" w:sz="4" w:space="0" w:color="auto"/>
            </w:tcBorders>
            <w:vAlign w:val="center"/>
          </w:tcPr>
          <w:p w14:paraId="779061C1" w14:textId="77777777" w:rsidR="00165891" w:rsidRPr="00165891" w:rsidRDefault="00165891" w:rsidP="00415D7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(ФИО)</w:t>
            </w:r>
          </w:p>
        </w:tc>
      </w:tr>
    </w:tbl>
    <w:p w14:paraId="06A2F937" w14:textId="77777777" w:rsidR="00384429" w:rsidRPr="00165891" w:rsidRDefault="00384429">
      <w:pPr>
        <w:rPr>
          <w:rFonts w:ascii="Times New Roman" w:hAnsi="Times New Roman" w:cs="Times New Roman"/>
          <w:sz w:val="24"/>
          <w:szCs w:val="24"/>
        </w:rPr>
      </w:pPr>
    </w:p>
    <w:sectPr w:rsidR="00384429" w:rsidRPr="00165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891"/>
    <w:rsid w:val="000629ED"/>
    <w:rsid w:val="00075328"/>
    <w:rsid w:val="000F4FCE"/>
    <w:rsid w:val="00165891"/>
    <w:rsid w:val="001C1E4B"/>
    <w:rsid w:val="002409C7"/>
    <w:rsid w:val="00250CAB"/>
    <w:rsid w:val="002541D4"/>
    <w:rsid w:val="002B6DA9"/>
    <w:rsid w:val="002D1A8C"/>
    <w:rsid w:val="0037188A"/>
    <w:rsid w:val="00384429"/>
    <w:rsid w:val="003B11B9"/>
    <w:rsid w:val="003D216C"/>
    <w:rsid w:val="0044453A"/>
    <w:rsid w:val="004E2056"/>
    <w:rsid w:val="004E3B34"/>
    <w:rsid w:val="00525E25"/>
    <w:rsid w:val="00685990"/>
    <w:rsid w:val="006A2FBD"/>
    <w:rsid w:val="006F4C07"/>
    <w:rsid w:val="0070449F"/>
    <w:rsid w:val="007509FD"/>
    <w:rsid w:val="007F0140"/>
    <w:rsid w:val="00800672"/>
    <w:rsid w:val="008D30B8"/>
    <w:rsid w:val="008D5475"/>
    <w:rsid w:val="008E2C06"/>
    <w:rsid w:val="009501CB"/>
    <w:rsid w:val="00A47D2E"/>
    <w:rsid w:val="00B01561"/>
    <w:rsid w:val="00BD61F9"/>
    <w:rsid w:val="00C83FA1"/>
    <w:rsid w:val="00D86A94"/>
    <w:rsid w:val="00E02498"/>
    <w:rsid w:val="00E04F27"/>
    <w:rsid w:val="00E361EF"/>
    <w:rsid w:val="00F13B74"/>
    <w:rsid w:val="00F424B2"/>
    <w:rsid w:val="00FA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56B47"/>
  <w15:chartTrackingRefBased/>
  <w15:docId w15:val="{756E9BE2-A4A9-4AB3-BBA3-6AD27D1B6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891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65891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ahoma"/>
    </w:rPr>
  </w:style>
  <w:style w:type="table" w:styleId="a3">
    <w:name w:val="Table Grid"/>
    <w:basedOn w:val="a1"/>
    <w:uiPriority w:val="59"/>
    <w:rsid w:val="00165891"/>
    <w:pPr>
      <w:spacing w:after="0" w:line="240" w:lineRule="auto"/>
    </w:pPr>
    <w:rPr>
      <w:rFonts w:ascii="Calibri" w:eastAsia="Calibri" w:hAnsi="Calibri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F4C0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F4C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SCX SCX</dc:creator>
  <cp:keywords/>
  <dc:description/>
  <cp:lastModifiedBy>Пользователь</cp:lastModifiedBy>
  <cp:revision>31</cp:revision>
  <cp:lastPrinted>2024-07-02T07:00:00Z</cp:lastPrinted>
  <dcterms:created xsi:type="dcterms:W3CDTF">2020-06-18T12:18:00Z</dcterms:created>
  <dcterms:modified xsi:type="dcterms:W3CDTF">2024-07-02T07:00:00Z</dcterms:modified>
</cp:coreProperties>
</file>