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5B4D" w14:textId="77777777" w:rsidR="00AC14D8" w:rsidRPr="00FD1574" w:rsidRDefault="00AC14D8">
      <w:pPr>
        <w:pStyle w:val="ConsPlusNormal"/>
        <w:jc w:val="both"/>
      </w:pPr>
    </w:p>
    <w:p w14:paraId="375F6447" w14:textId="77777777" w:rsidR="00AC14D8" w:rsidRPr="00FD1574" w:rsidRDefault="00AC14D8">
      <w:pPr>
        <w:pStyle w:val="ConsPlusNonformat"/>
        <w:jc w:val="both"/>
      </w:pPr>
      <w:bookmarkStart w:id="0" w:name="P216"/>
      <w:bookmarkEnd w:id="0"/>
      <w:r w:rsidRPr="00FD1574">
        <w:t xml:space="preserve">                                 ЗАЯВЛЕНИЕ</w:t>
      </w:r>
    </w:p>
    <w:p w14:paraId="6196C052" w14:textId="77777777" w:rsidR="00AC14D8" w:rsidRPr="00FD1574" w:rsidRDefault="00AC14D8">
      <w:pPr>
        <w:pStyle w:val="ConsPlusNonformat"/>
        <w:jc w:val="both"/>
      </w:pPr>
      <w:r w:rsidRPr="00FD1574">
        <w:t xml:space="preserve">                         о предоставлении субсидии</w:t>
      </w:r>
    </w:p>
    <w:p w14:paraId="6F5D0365" w14:textId="77777777" w:rsidR="00AC14D8" w:rsidRPr="00FD1574" w:rsidRDefault="00AC14D8">
      <w:pPr>
        <w:pStyle w:val="ConsPlusNonformat"/>
        <w:jc w:val="both"/>
      </w:pPr>
    </w:p>
    <w:p w14:paraId="5E583253" w14:textId="77777777" w:rsidR="00AC14D8" w:rsidRPr="00FD1574" w:rsidRDefault="00AC14D8">
      <w:pPr>
        <w:pStyle w:val="ConsPlusNonformat"/>
        <w:jc w:val="both"/>
      </w:pPr>
      <w:r w:rsidRPr="00FD1574">
        <w:t xml:space="preserve">    _______________________________________________________________________</w:t>
      </w:r>
    </w:p>
    <w:p w14:paraId="788F8512" w14:textId="77777777" w:rsidR="00AC14D8" w:rsidRPr="00FD1574" w:rsidRDefault="00AC14D8">
      <w:pPr>
        <w:pStyle w:val="ConsPlusNonformat"/>
        <w:jc w:val="both"/>
      </w:pPr>
      <w:r w:rsidRPr="00FD1574">
        <w:t xml:space="preserve">   (наименование юридического лица, Ф.И.О. индивидуального предпринимателя)</w:t>
      </w:r>
    </w:p>
    <w:p w14:paraId="34F10B76" w14:textId="77777777" w:rsidR="00AC14D8" w:rsidRPr="00FD1574" w:rsidRDefault="00AC14D8">
      <w:pPr>
        <w:pStyle w:val="ConsPlusNonformat"/>
        <w:jc w:val="both"/>
      </w:pPr>
      <w:r w:rsidRPr="00FD1574">
        <w:t xml:space="preserve">    _______________________________________________________________________</w:t>
      </w:r>
    </w:p>
    <w:p w14:paraId="1E517487" w14:textId="77777777" w:rsidR="00AC14D8" w:rsidRPr="00FD1574" w:rsidRDefault="00AC14D8">
      <w:pPr>
        <w:pStyle w:val="ConsPlusNonformat"/>
        <w:jc w:val="both"/>
      </w:pPr>
      <w:r w:rsidRPr="00FD1574">
        <w:t xml:space="preserve">   (адрес, телефон, ИНН/КПП, ОГРН, контактные данные </w:t>
      </w:r>
      <w:proofErr w:type="spellStart"/>
      <w:r w:rsidRPr="00FD1574">
        <w:t>СМиСП</w:t>
      </w:r>
      <w:proofErr w:type="spellEnd"/>
      <w:r w:rsidRPr="00FD1574">
        <w:t>)</w:t>
      </w:r>
    </w:p>
    <w:p w14:paraId="35F01D89" w14:textId="77777777" w:rsidR="00AC14D8" w:rsidRPr="00FD1574" w:rsidRDefault="00AC14D8">
      <w:pPr>
        <w:pStyle w:val="ConsPlusNonformat"/>
        <w:jc w:val="both"/>
      </w:pPr>
    </w:p>
    <w:p w14:paraId="57A9D6FA" w14:textId="77777777" w:rsidR="00AC14D8" w:rsidRPr="00FD1574" w:rsidRDefault="00AC14D8">
      <w:pPr>
        <w:pStyle w:val="ConsPlusNonformat"/>
        <w:jc w:val="both"/>
      </w:pPr>
      <w:r w:rsidRPr="00FD1574">
        <w:t xml:space="preserve">    </w:t>
      </w:r>
      <w:proofErr w:type="gramStart"/>
      <w:r w:rsidRPr="00FD1574">
        <w:t>Прошу  предоставить</w:t>
      </w:r>
      <w:proofErr w:type="gramEnd"/>
      <w:r w:rsidRPr="00FD1574">
        <w:t xml:space="preserve">  субсидию  на  возмещение  фактически произведенных</w:t>
      </w:r>
    </w:p>
    <w:p w14:paraId="29A9163B" w14:textId="77777777" w:rsidR="00AC14D8" w:rsidRPr="00FD1574" w:rsidRDefault="00AC14D8">
      <w:pPr>
        <w:pStyle w:val="ConsPlusNonformat"/>
        <w:jc w:val="both"/>
      </w:pPr>
      <w:proofErr w:type="gramStart"/>
      <w:r w:rsidRPr="00FD1574">
        <w:t>затрат  в</w:t>
      </w:r>
      <w:proofErr w:type="gramEnd"/>
      <w:r w:rsidRPr="00FD1574">
        <w:t xml:space="preserve"> размере ______________ (_______________) рублей, в соответствии с</w:t>
      </w:r>
    </w:p>
    <w:p w14:paraId="56C68E01" w14:textId="7665F538" w:rsidR="00AC14D8" w:rsidRPr="00FD1574" w:rsidRDefault="00AC14D8">
      <w:pPr>
        <w:pStyle w:val="ConsPlusNonformat"/>
        <w:jc w:val="both"/>
      </w:pPr>
      <w:r w:rsidRPr="00FD1574">
        <w:t>Положением</w:t>
      </w:r>
      <w:proofErr w:type="gramStart"/>
      <w:r w:rsidRPr="00FD1574">
        <w:t xml:space="preserve">   </w:t>
      </w:r>
      <w:r w:rsidR="00CC00C3" w:rsidRPr="00FD1574">
        <w:t>«</w:t>
      </w:r>
      <w:proofErr w:type="gramEnd"/>
      <w:r w:rsidRPr="00FD1574">
        <w:t>О   предоставлении   субсидий  субъектам  малого  и  среднего</w:t>
      </w:r>
    </w:p>
    <w:p w14:paraId="1A429B86" w14:textId="77777777" w:rsidR="00AC14D8" w:rsidRPr="00FD1574" w:rsidRDefault="00AC14D8">
      <w:pPr>
        <w:pStyle w:val="ConsPlusNonformat"/>
        <w:jc w:val="both"/>
      </w:pPr>
      <w:proofErr w:type="gramStart"/>
      <w:r w:rsidRPr="00FD1574">
        <w:t>предпринимательства  на</w:t>
      </w:r>
      <w:proofErr w:type="gramEnd"/>
      <w:r w:rsidRPr="00FD1574">
        <w:t xml:space="preserve">  возмещение  части  затрат на строительство и (или)</w:t>
      </w:r>
    </w:p>
    <w:p w14:paraId="08553162" w14:textId="77777777" w:rsidR="00AC14D8" w:rsidRPr="00FD1574" w:rsidRDefault="00AC14D8">
      <w:pPr>
        <w:pStyle w:val="ConsPlusNonformat"/>
        <w:jc w:val="both"/>
      </w:pPr>
      <w:r w:rsidRPr="00FD1574">
        <w:t xml:space="preserve">реконструкцию   объектов   </w:t>
      </w:r>
      <w:proofErr w:type="gramStart"/>
      <w:r w:rsidRPr="00FD1574">
        <w:t>инфраструктуры,  необходимых</w:t>
      </w:r>
      <w:proofErr w:type="gramEnd"/>
      <w:r w:rsidRPr="00FD1574">
        <w:t xml:space="preserve">  для  осуществления</w:t>
      </w:r>
    </w:p>
    <w:p w14:paraId="47543DF0" w14:textId="77777777" w:rsidR="00AC14D8" w:rsidRPr="00FD1574" w:rsidRDefault="00AC14D8">
      <w:pPr>
        <w:pStyle w:val="ConsPlusNonformat"/>
        <w:jc w:val="both"/>
      </w:pPr>
      <w:proofErr w:type="gramStart"/>
      <w:r w:rsidRPr="00FD1574">
        <w:t>физическими  и</w:t>
      </w:r>
      <w:proofErr w:type="gramEnd"/>
      <w:r w:rsidRPr="00FD1574">
        <w:t xml:space="preserve">  юридическими лицами инвестиционных проектов в целях ведения</w:t>
      </w:r>
    </w:p>
    <w:p w14:paraId="05D90904" w14:textId="77777777" w:rsidR="00AC14D8" w:rsidRPr="00FD1574" w:rsidRDefault="00AC14D8">
      <w:pPr>
        <w:pStyle w:val="ConsPlusNonformat"/>
        <w:jc w:val="both"/>
      </w:pPr>
      <w:r w:rsidRPr="00FD1574">
        <w:t xml:space="preserve">хозяйственной   </w:t>
      </w:r>
      <w:proofErr w:type="gramStart"/>
      <w:r w:rsidRPr="00FD1574">
        <w:t>деятельности  за</w:t>
      </w:r>
      <w:proofErr w:type="gramEnd"/>
      <w:r w:rsidRPr="00FD1574">
        <w:t xml:space="preserve">  счет  бюджетных  средств,  выделенных  на</w:t>
      </w:r>
    </w:p>
    <w:p w14:paraId="723B9659" w14:textId="450B500D" w:rsidR="00AC14D8" w:rsidRPr="00FD1574" w:rsidRDefault="00AC14D8">
      <w:pPr>
        <w:pStyle w:val="ConsPlusNonformat"/>
        <w:jc w:val="both"/>
      </w:pPr>
      <w:proofErr w:type="gramStart"/>
      <w:r w:rsidRPr="00FD1574">
        <w:t>реализацию  муниципальной</w:t>
      </w:r>
      <w:proofErr w:type="gramEnd"/>
      <w:r w:rsidRPr="00FD1574">
        <w:t xml:space="preserve">  программы  </w:t>
      </w:r>
      <w:r w:rsidR="00CC00C3" w:rsidRPr="00FD1574">
        <w:t>«</w:t>
      </w:r>
      <w:r w:rsidRPr="00FD1574">
        <w:t>Развитие субъектов малого и среднего</w:t>
      </w:r>
    </w:p>
    <w:p w14:paraId="7303C180" w14:textId="6936D155" w:rsidR="00AC14D8" w:rsidRPr="00FD1574" w:rsidRDefault="00AC14D8">
      <w:pPr>
        <w:pStyle w:val="ConsPlusNonformat"/>
        <w:jc w:val="both"/>
      </w:pPr>
      <w:r w:rsidRPr="00FD1574">
        <w:t>предпринимательства в городе Черногорске на 2022 - 2024 годы</w:t>
      </w:r>
      <w:r w:rsidR="00CC00C3" w:rsidRPr="00FD1574">
        <w:t>»</w:t>
      </w:r>
    </w:p>
    <w:p w14:paraId="72233E5D" w14:textId="77777777" w:rsidR="00AC14D8" w:rsidRPr="00FD1574" w:rsidRDefault="00AC14D8">
      <w:pPr>
        <w:pStyle w:val="ConsPlusNonformat"/>
        <w:jc w:val="both"/>
      </w:pPr>
      <w:r w:rsidRPr="00FD1574">
        <w:t xml:space="preserve">    Банковские реквизиты:</w:t>
      </w:r>
    </w:p>
    <w:p w14:paraId="4D1C6128" w14:textId="77777777" w:rsidR="00AC14D8" w:rsidRPr="00FD1574" w:rsidRDefault="00AC14D8">
      <w:pPr>
        <w:pStyle w:val="ConsPlusNonformat"/>
        <w:jc w:val="both"/>
      </w:pPr>
      <w:r w:rsidRPr="00FD1574">
        <w:t xml:space="preserve">    Расчетный счет ________________________________________________________</w:t>
      </w:r>
    </w:p>
    <w:p w14:paraId="54C8209C" w14:textId="77777777" w:rsidR="00AC14D8" w:rsidRPr="00FD1574" w:rsidRDefault="00AC14D8">
      <w:pPr>
        <w:pStyle w:val="ConsPlusNonformat"/>
        <w:jc w:val="both"/>
      </w:pPr>
      <w:r w:rsidRPr="00FD1574">
        <w:t xml:space="preserve">    Наименование банка ____________________________________________________</w:t>
      </w:r>
    </w:p>
    <w:p w14:paraId="1C97DBCA" w14:textId="77777777" w:rsidR="00AC14D8" w:rsidRPr="00FD1574" w:rsidRDefault="00AC14D8">
      <w:pPr>
        <w:pStyle w:val="ConsPlusNonformat"/>
        <w:jc w:val="both"/>
      </w:pPr>
      <w:r w:rsidRPr="00FD1574">
        <w:t xml:space="preserve">    Корреспондентский счет ________________________________________________</w:t>
      </w:r>
    </w:p>
    <w:p w14:paraId="08D78311" w14:textId="77777777" w:rsidR="00AC14D8" w:rsidRPr="00FD1574" w:rsidRDefault="00AC14D8">
      <w:pPr>
        <w:pStyle w:val="ConsPlusNonformat"/>
        <w:jc w:val="both"/>
      </w:pPr>
      <w:r w:rsidRPr="00FD1574">
        <w:t xml:space="preserve">    БИК ___________________________________________________________________</w:t>
      </w:r>
    </w:p>
    <w:p w14:paraId="4ECBDCDF" w14:textId="77777777" w:rsidR="00AC14D8" w:rsidRPr="00FD1574" w:rsidRDefault="00AC14D8">
      <w:pPr>
        <w:pStyle w:val="ConsPlusNonformat"/>
        <w:jc w:val="both"/>
      </w:pPr>
      <w:r w:rsidRPr="00FD1574">
        <w:t xml:space="preserve">    КПП ___________________________________________________________________</w:t>
      </w:r>
    </w:p>
    <w:p w14:paraId="7DE52B9A" w14:textId="77777777" w:rsidR="00AC14D8" w:rsidRPr="00FD1574" w:rsidRDefault="00AC14D8">
      <w:pPr>
        <w:pStyle w:val="ConsPlusNonformat"/>
        <w:jc w:val="both"/>
      </w:pPr>
    </w:p>
    <w:p w14:paraId="5BC6B5EB" w14:textId="77777777" w:rsidR="00AC14D8" w:rsidRPr="00FD1574" w:rsidRDefault="00AC14D8">
      <w:pPr>
        <w:pStyle w:val="ConsPlusNonformat"/>
        <w:jc w:val="both"/>
      </w:pPr>
      <w:r w:rsidRPr="00FD1574">
        <w:t xml:space="preserve">    Экономические показатели:</w:t>
      </w:r>
    </w:p>
    <w:p w14:paraId="713DE5B0" w14:textId="77777777" w:rsidR="00AC14D8" w:rsidRPr="00FD1574" w:rsidRDefault="00AC14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5"/>
        <w:gridCol w:w="3231"/>
      </w:tblGrid>
      <w:tr w:rsidR="00FD1574" w:rsidRPr="00FD1574" w14:paraId="7CA5BB30" w14:textId="77777777">
        <w:tc>
          <w:tcPr>
            <w:tcW w:w="5785" w:type="dxa"/>
          </w:tcPr>
          <w:p w14:paraId="6EA191A9" w14:textId="77777777" w:rsidR="00AC14D8" w:rsidRPr="00FD1574" w:rsidRDefault="00AC14D8">
            <w:pPr>
              <w:pStyle w:val="ConsPlusNormal"/>
              <w:jc w:val="center"/>
            </w:pPr>
            <w:r w:rsidRPr="00FD1574">
              <w:t>Наименование показателя</w:t>
            </w:r>
          </w:p>
        </w:tc>
        <w:tc>
          <w:tcPr>
            <w:tcW w:w="3231" w:type="dxa"/>
          </w:tcPr>
          <w:p w14:paraId="475E02FF" w14:textId="77777777" w:rsidR="00AC14D8" w:rsidRPr="00FD1574" w:rsidRDefault="00AC14D8">
            <w:pPr>
              <w:pStyle w:val="ConsPlusNormal"/>
              <w:jc w:val="center"/>
            </w:pPr>
            <w:r w:rsidRPr="00FD1574">
              <w:t>Значение показателя</w:t>
            </w:r>
          </w:p>
        </w:tc>
      </w:tr>
      <w:tr w:rsidR="00FD1574" w:rsidRPr="00FD1574" w14:paraId="455D566F" w14:textId="77777777">
        <w:tc>
          <w:tcPr>
            <w:tcW w:w="5785" w:type="dxa"/>
          </w:tcPr>
          <w:p w14:paraId="7D0B165F" w14:textId="77777777" w:rsidR="00AC14D8" w:rsidRPr="00FD1574" w:rsidRDefault="00AC14D8">
            <w:pPr>
              <w:pStyle w:val="ConsPlusNormal"/>
            </w:pPr>
            <w:r w:rsidRPr="00FD1574">
              <w:t>Вид затрат, подлежащих возмещению</w:t>
            </w:r>
          </w:p>
        </w:tc>
        <w:tc>
          <w:tcPr>
            <w:tcW w:w="3231" w:type="dxa"/>
          </w:tcPr>
          <w:p w14:paraId="2D66371E" w14:textId="77777777" w:rsidR="00AC14D8" w:rsidRPr="00FD1574" w:rsidRDefault="00AC14D8">
            <w:pPr>
              <w:pStyle w:val="ConsPlusNormal"/>
            </w:pPr>
          </w:p>
        </w:tc>
      </w:tr>
      <w:tr w:rsidR="00FD1574" w:rsidRPr="00FD1574" w14:paraId="71EDCD97" w14:textId="77777777">
        <w:tc>
          <w:tcPr>
            <w:tcW w:w="5785" w:type="dxa"/>
          </w:tcPr>
          <w:p w14:paraId="28C9C6AE" w14:textId="77777777" w:rsidR="00AC14D8" w:rsidRPr="00FD1574" w:rsidRDefault="00AC14D8">
            <w:pPr>
              <w:pStyle w:val="ConsPlusNormal"/>
            </w:pPr>
            <w:r w:rsidRPr="00FD1574">
              <w:t>Общая стоимость затрат, подлежащих возмещению (руб.), из них:</w:t>
            </w:r>
          </w:p>
        </w:tc>
        <w:tc>
          <w:tcPr>
            <w:tcW w:w="3231" w:type="dxa"/>
          </w:tcPr>
          <w:p w14:paraId="5FD7B955" w14:textId="77777777" w:rsidR="00AC14D8" w:rsidRPr="00FD1574" w:rsidRDefault="00AC14D8">
            <w:pPr>
              <w:pStyle w:val="ConsPlusNormal"/>
            </w:pPr>
          </w:p>
        </w:tc>
      </w:tr>
      <w:tr w:rsidR="00FD1574" w:rsidRPr="00FD1574" w14:paraId="3218AB23" w14:textId="77777777">
        <w:tc>
          <w:tcPr>
            <w:tcW w:w="5785" w:type="dxa"/>
          </w:tcPr>
          <w:p w14:paraId="4AF50048" w14:textId="77777777" w:rsidR="00AC14D8" w:rsidRPr="00FD1574" w:rsidRDefault="00AC14D8">
            <w:pPr>
              <w:pStyle w:val="ConsPlusNormal"/>
            </w:pPr>
            <w:r w:rsidRPr="00FD1574">
              <w:t>Собственные средства (руб.)</w:t>
            </w:r>
          </w:p>
        </w:tc>
        <w:tc>
          <w:tcPr>
            <w:tcW w:w="3231" w:type="dxa"/>
          </w:tcPr>
          <w:p w14:paraId="3418AFAF" w14:textId="77777777" w:rsidR="00AC14D8" w:rsidRPr="00FD1574" w:rsidRDefault="00AC14D8">
            <w:pPr>
              <w:pStyle w:val="ConsPlusNormal"/>
            </w:pPr>
          </w:p>
        </w:tc>
      </w:tr>
      <w:tr w:rsidR="00FD1574" w:rsidRPr="00FD1574" w14:paraId="03D10873" w14:textId="77777777">
        <w:tc>
          <w:tcPr>
            <w:tcW w:w="5785" w:type="dxa"/>
          </w:tcPr>
          <w:p w14:paraId="776A1A07" w14:textId="77777777" w:rsidR="00AC14D8" w:rsidRPr="00FD1574" w:rsidRDefault="00AC14D8">
            <w:pPr>
              <w:pStyle w:val="ConsPlusNormal"/>
            </w:pPr>
            <w:r w:rsidRPr="00FD1574">
              <w:t>Запрашиваемая сумма субсидии (руб.)</w:t>
            </w:r>
          </w:p>
        </w:tc>
        <w:tc>
          <w:tcPr>
            <w:tcW w:w="3231" w:type="dxa"/>
          </w:tcPr>
          <w:p w14:paraId="3C758736" w14:textId="77777777" w:rsidR="00AC14D8" w:rsidRPr="00FD1574" w:rsidRDefault="00AC14D8">
            <w:pPr>
              <w:pStyle w:val="ConsPlusNormal"/>
            </w:pPr>
          </w:p>
        </w:tc>
      </w:tr>
      <w:tr w:rsidR="00FD1574" w:rsidRPr="00FD1574" w14:paraId="4E9EB254" w14:textId="77777777">
        <w:tc>
          <w:tcPr>
            <w:tcW w:w="5785" w:type="dxa"/>
          </w:tcPr>
          <w:p w14:paraId="053DD17D" w14:textId="77777777" w:rsidR="00AC14D8" w:rsidRPr="00FD1574" w:rsidRDefault="00AC14D8">
            <w:pPr>
              <w:pStyle w:val="ConsPlusNormal"/>
            </w:pPr>
            <w:r w:rsidRPr="00FD1574">
              <w:t>Количество действующих рабочих мест на момент подачи документов</w:t>
            </w:r>
          </w:p>
        </w:tc>
        <w:tc>
          <w:tcPr>
            <w:tcW w:w="3231" w:type="dxa"/>
          </w:tcPr>
          <w:p w14:paraId="2F9A543F" w14:textId="77777777" w:rsidR="00AC14D8" w:rsidRPr="00FD1574" w:rsidRDefault="00AC14D8">
            <w:pPr>
              <w:pStyle w:val="ConsPlusNormal"/>
            </w:pPr>
          </w:p>
        </w:tc>
      </w:tr>
      <w:tr w:rsidR="00FD1574" w:rsidRPr="00FD1574" w14:paraId="2A1BD863" w14:textId="77777777">
        <w:tc>
          <w:tcPr>
            <w:tcW w:w="5785" w:type="dxa"/>
          </w:tcPr>
          <w:p w14:paraId="392C1842" w14:textId="77777777" w:rsidR="00AC14D8" w:rsidRPr="00FD1574" w:rsidRDefault="00AC14D8">
            <w:pPr>
              <w:pStyle w:val="ConsPlusNormal"/>
            </w:pPr>
            <w:r w:rsidRPr="00FD1574">
              <w:t>Количество создаваемых рабочих мест в период с даты заключения соглашения до окончания года, следующего за годом получения поддержки</w:t>
            </w:r>
          </w:p>
        </w:tc>
        <w:tc>
          <w:tcPr>
            <w:tcW w:w="3231" w:type="dxa"/>
          </w:tcPr>
          <w:p w14:paraId="6BAB6A59" w14:textId="77777777" w:rsidR="00AC14D8" w:rsidRPr="00FD1574" w:rsidRDefault="00AC14D8">
            <w:pPr>
              <w:pStyle w:val="ConsPlusNormal"/>
            </w:pPr>
          </w:p>
        </w:tc>
      </w:tr>
      <w:tr w:rsidR="00FD1574" w:rsidRPr="00FD1574" w14:paraId="367C47C3" w14:textId="77777777">
        <w:tc>
          <w:tcPr>
            <w:tcW w:w="5785" w:type="dxa"/>
          </w:tcPr>
          <w:p w14:paraId="094911C7" w14:textId="77777777" w:rsidR="00AC14D8" w:rsidRPr="00FD1574" w:rsidRDefault="00AC14D8">
            <w:pPr>
              <w:pStyle w:val="ConsPlusNormal"/>
            </w:pPr>
            <w:r w:rsidRPr="00FD1574">
              <w:t>Наименование проекта</w:t>
            </w:r>
          </w:p>
        </w:tc>
        <w:tc>
          <w:tcPr>
            <w:tcW w:w="3231" w:type="dxa"/>
          </w:tcPr>
          <w:p w14:paraId="533BC187" w14:textId="77777777" w:rsidR="00AC14D8" w:rsidRPr="00FD1574" w:rsidRDefault="00AC14D8">
            <w:pPr>
              <w:pStyle w:val="ConsPlusNormal"/>
            </w:pPr>
          </w:p>
        </w:tc>
      </w:tr>
      <w:tr w:rsidR="00FD1574" w:rsidRPr="00FD1574" w14:paraId="65E44038" w14:textId="77777777">
        <w:tc>
          <w:tcPr>
            <w:tcW w:w="5785" w:type="dxa"/>
          </w:tcPr>
          <w:p w14:paraId="58D9D702" w14:textId="77777777" w:rsidR="00AC14D8" w:rsidRPr="00FD1574" w:rsidRDefault="00AC14D8">
            <w:pPr>
              <w:pStyle w:val="ConsPlusNormal"/>
            </w:pPr>
            <w:r w:rsidRPr="00FD1574">
              <w:t>Краткое описание проекта</w:t>
            </w:r>
          </w:p>
        </w:tc>
        <w:tc>
          <w:tcPr>
            <w:tcW w:w="3231" w:type="dxa"/>
          </w:tcPr>
          <w:p w14:paraId="381A5965" w14:textId="77777777" w:rsidR="00AC14D8" w:rsidRPr="00FD1574" w:rsidRDefault="00AC14D8">
            <w:pPr>
              <w:pStyle w:val="ConsPlusNormal"/>
            </w:pPr>
          </w:p>
        </w:tc>
      </w:tr>
      <w:tr w:rsidR="00FD1574" w:rsidRPr="00FD1574" w14:paraId="4C90B46B" w14:textId="77777777">
        <w:tc>
          <w:tcPr>
            <w:tcW w:w="5785" w:type="dxa"/>
          </w:tcPr>
          <w:p w14:paraId="00809DF5" w14:textId="77777777" w:rsidR="00AC14D8" w:rsidRPr="00FD1574" w:rsidRDefault="00AC14D8">
            <w:pPr>
              <w:pStyle w:val="ConsPlusNormal"/>
            </w:pPr>
            <w:r w:rsidRPr="00FD1574">
              <w:t>Общая стоимость проекта (Тыс. руб.)</w:t>
            </w:r>
          </w:p>
        </w:tc>
        <w:tc>
          <w:tcPr>
            <w:tcW w:w="3231" w:type="dxa"/>
          </w:tcPr>
          <w:p w14:paraId="61386BE9" w14:textId="77777777" w:rsidR="00AC14D8" w:rsidRPr="00FD1574" w:rsidRDefault="00AC14D8">
            <w:pPr>
              <w:pStyle w:val="ConsPlusNormal"/>
            </w:pPr>
          </w:p>
        </w:tc>
      </w:tr>
      <w:tr w:rsidR="00FD1574" w:rsidRPr="00FD1574" w14:paraId="3561641F" w14:textId="77777777">
        <w:tc>
          <w:tcPr>
            <w:tcW w:w="5785" w:type="dxa"/>
          </w:tcPr>
          <w:p w14:paraId="66664BF4" w14:textId="77777777" w:rsidR="00AC14D8" w:rsidRPr="00FD1574" w:rsidRDefault="00AC14D8">
            <w:pPr>
              <w:pStyle w:val="ConsPlusNormal"/>
            </w:pPr>
            <w:r w:rsidRPr="00FD1574">
              <w:t>Срок окупаемости проекта</w:t>
            </w:r>
          </w:p>
        </w:tc>
        <w:tc>
          <w:tcPr>
            <w:tcW w:w="3231" w:type="dxa"/>
          </w:tcPr>
          <w:p w14:paraId="7D7CBCBC" w14:textId="77777777" w:rsidR="00AC14D8" w:rsidRPr="00FD1574" w:rsidRDefault="00AC14D8">
            <w:pPr>
              <w:pStyle w:val="ConsPlusNormal"/>
            </w:pPr>
          </w:p>
        </w:tc>
      </w:tr>
      <w:tr w:rsidR="00AC14D8" w:rsidRPr="00FD1574" w14:paraId="45E9C8FD" w14:textId="77777777">
        <w:tc>
          <w:tcPr>
            <w:tcW w:w="5785" w:type="dxa"/>
          </w:tcPr>
          <w:p w14:paraId="744ABB6C" w14:textId="77777777" w:rsidR="00AC14D8" w:rsidRPr="00FD1574" w:rsidRDefault="00AC14D8">
            <w:pPr>
              <w:pStyle w:val="ConsPlusNormal"/>
            </w:pPr>
            <w:r w:rsidRPr="00FD1574">
              <w:t>Срок реализации проекта</w:t>
            </w:r>
          </w:p>
        </w:tc>
        <w:tc>
          <w:tcPr>
            <w:tcW w:w="3231" w:type="dxa"/>
          </w:tcPr>
          <w:p w14:paraId="720506FB" w14:textId="77777777" w:rsidR="00AC14D8" w:rsidRPr="00FD1574" w:rsidRDefault="00AC14D8">
            <w:pPr>
              <w:pStyle w:val="ConsPlusNormal"/>
            </w:pPr>
          </w:p>
        </w:tc>
      </w:tr>
    </w:tbl>
    <w:p w14:paraId="34D06ADA" w14:textId="77777777" w:rsidR="00AC14D8" w:rsidRPr="00FD1574" w:rsidRDefault="00AC14D8">
      <w:pPr>
        <w:pStyle w:val="ConsPlusNormal"/>
        <w:jc w:val="both"/>
      </w:pPr>
    </w:p>
    <w:p w14:paraId="3A9FF7F9" w14:textId="77777777" w:rsidR="00AC14D8" w:rsidRPr="00FD1574" w:rsidRDefault="00AC14D8">
      <w:pPr>
        <w:pStyle w:val="ConsPlusNonformat"/>
        <w:jc w:val="both"/>
      </w:pPr>
      <w:r w:rsidRPr="00FD1574">
        <w:t xml:space="preserve">    С условиями и порядком предоставления субсидии ознакомлен и согласен.</w:t>
      </w:r>
    </w:p>
    <w:p w14:paraId="25F8EFF0" w14:textId="77777777" w:rsidR="00AC14D8" w:rsidRPr="00FD1574" w:rsidRDefault="00AC14D8">
      <w:pPr>
        <w:pStyle w:val="ConsPlusNonformat"/>
        <w:jc w:val="both"/>
      </w:pPr>
    </w:p>
    <w:p w14:paraId="5A1993EA" w14:textId="77777777" w:rsidR="00AC14D8" w:rsidRPr="00FD1574" w:rsidRDefault="00AC14D8">
      <w:pPr>
        <w:pStyle w:val="ConsPlusNonformat"/>
        <w:jc w:val="both"/>
      </w:pPr>
      <w:r w:rsidRPr="00FD1574">
        <w:t xml:space="preserve">    </w:t>
      </w:r>
      <w:proofErr w:type="gramStart"/>
      <w:r w:rsidRPr="00FD1574">
        <w:t>Достоверность  представленных</w:t>
      </w:r>
      <w:proofErr w:type="gramEnd"/>
      <w:r w:rsidRPr="00FD1574">
        <w:t xml:space="preserve">  сведений  в составе заявки подтверждаю и</w:t>
      </w:r>
    </w:p>
    <w:p w14:paraId="224C6E06" w14:textId="77777777" w:rsidR="00AC14D8" w:rsidRPr="00FD1574" w:rsidRDefault="00AC14D8">
      <w:pPr>
        <w:pStyle w:val="ConsPlusNonformat"/>
        <w:jc w:val="both"/>
      </w:pPr>
      <w:proofErr w:type="gramStart"/>
      <w:r w:rsidRPr="00FD1574">
        <w:t xml:space="preserve">сообщаю,   </w:t>
      </w:r>
      <w:proofErr w:type="gramEnd"/>
      <w:r w:rsidRPr="00FD1574">
        <w:t>что   заявитель   удовлетворяет   требованиям,  установленным  к</w:t>
      </w:r>
    </w:p>
    <w:p w14:paraId="692592E0" w14:textId="176FEB47" w:rsidR="00AC14D8" w:rsidRPr="00FD1574" w:rsidRDefault="00AC14D8">
      <w:pPr>
        <w:pStyle w:val="ConsPlusNonformat"/>
        <w:jc w:val="both"/>
      </w:pPr>
      <w:r w:rsidRPr="00FD1574">
        <w:t>участникам отбора в соответствии с пунктом 2.1 настоящего Положения.</w:t>
      </w:r>
    </w:p>
    <w:p w14:paraId="61808C24" w14:textId="77777777" w:rsidR="00AC14D8" w:rsidRPr="00FD1574" w:rsidRDefault="00AC14D8">
      <w:pPr>
        <w:pStyle w:val="ConsPlusNonformat"/>
        <w:jc w:val="both"/>
      </w:pPr>
    </w:p>
    <w:p w14:paraId="1B8D2915" w14:textId="77777777" w:rsidR="00AC14D8" w:rsidRPr="00FD1574" w:rsidRDefault="00AC14D8">
      <w:pPr>
        <w:pStyle w:val="ConsPlusNonformat"/>
        <w:jc w:val="both"/>
      </w:pPr>
      <w:r w:rsidRPr="00FD1574">
        <w:t xml:space="preserve">    Руководитель организации</w:t>
      </w:r>
    </w:p>
    <w:p w14:paraId="116DC29A" w14:textId="1DB8EA1B" w:rsidR="00AC14D8" w:rsidRPr="00FD1574" w:rsidRDefault="00AC14D8">
      <w:pPr>
        <w:pStyle w:val="ConsPlusNonformat"/>
        <w:jc w:val="both"/>
      </w:pPr>
      <w:r w:rsidRPr="00FD1574">
        <w:t xml:space="preserve">      (</w:t>
      </w:r>
      <w:proofErr w:type="gramStart"/>
      <w:r w:rsidRPr="00FD1574">
        <w:t xml:space="preserve">предприниматель)   </w:t>
      </w:r>
      <w:proofErr w:type="gramEnd"/>
      <w:r w:rsidRPr="00FD1574">
        <w:t xml:space="preserve">       ___ ____________ </w:t>
      </w:r>
      <w:r w:rsidR="00CC00C3" w:rsidRPr="00FD1574">
        <w:t>«</w:t>
      </w:r>
      <w:r w:rsidRPr="00FD1574">
        <w:t>___</w:t>
      </w:r>
      <w:r w:rsidR="00CC00C3" w:rsidRPr="00FD1574">
        <w:t>»</w:t>
      </w:r>
      <w:r w:rsidRPr="00FD1574">
        <w:t xml:space="preserve"> ________ 20__ г.</w:t>
      </w:r>
    </w:p>
    <w:p w14:paraId="3ACF5BB9" w14:textId="77777777" w:rsidR="00AC14D8" w:rsidRPr="00FD1574" w:rsidRDefault="00AC14D8">
      <w:pPr>
        <w:pStyle w:val="ConsPlusNonformat"/>
        <w:jc w:val="both"/>
      </w:pPr>
    </w:p>
    <w:p w14:paraId="3FFE9083" w14:textId="77777777" w:rsidR="00AC14D8" w:rsidRPr="00FD1574" w:rsidRDefault="00AC14D8">
      <w:pPr>
        <w:pStyle w:val="ConsPlusNonformat"/>
        <w:jc w:val="both"/>
      </w:pPr>
      <w:r w:rsidRPr="00FD1574">
        <w:t xml:space="preserve">            М.П.</w:t>
      </w:r>
    </w:p>
    <w:p w14:paraId="23FAD64C" w14:textId="77777777" w:rsidR="00AC14D8" w:rsidRPr="00FD1574" w:rsidRDefault="00AC14D8">
      <w:pPr>
        <w:pStyle w:val="ConsPlusNormal"/>
        <w:jc w:val="both"/>
      </w:pPr>
    </w:p>
    <w:p w14:paraId="68FBD9E1" w14:textId="77777777" w:rsidR="00AC14D8" w:rsidRPr="00FD1574" w:rsidRDefault="00AC14D8">
      <w:pPr>
        <w:pStyle w:val="ConsPlusNormal"/>
        <w:jc w:val="both"/>
      </w:pPr>
    </w:p>
    <w:p w14:paraId="20E27664" w14:textId="77777777" w:rsidR="00AC14D8" w:rsidRPr="00FD1574" w:rsidRDefault="00AC14D8">
      <w:pPr>
        <w:pStyle w:val="ConsPlusNormal"/>
        <w:jc w:val="both"/>
      </w:pPr>
    </w:p>
    <w:p w14:paraId="2AE49227" w14:textId="77777777" w:rsidR="00AC14D8" w:rsidRPr="00FD1574" w:rsidRDefault="00AC14D8">
      <w:pPr>
        <w:pStyle w:val="ConsPlusNormal"/>
        <w:jc w:val="both"/>
      </w:pPr>
    </w:p>
    <w:p w14:paraId="1DC7A202" w14:textId="77777777" w:rsidR="00AC14D8" w:rsidRPr="00FD1574" w:rsidRDefault="00AC14D8">
      <w:pPr>
        <w:pStyle w:val="ConsPlusNormal"/>
        <w:jc w:val="both"/>
      </w:pPr>
    </w:p>
    <w:sectPr w:rsidR="00AC14D8" w:rsidRPr="00FD1574" w:rsidSect="00FD157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D8"/>
    <w:rsid w:val="000C3552"/>
    <w:rsid w:val="001C2B00"/>
    <w:rsid w:val="0037625B"/>
    <w:rsid w:val="00A34C2E"/>
    <w:rsid w:val="00AC14D8"/>
    <w:rsid w:val="00CC00C3"/>
    <w:rsid w:val="00F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4361"/>
  <w15:chartTrackingRefBased/>
  <w15:docId w15:val="{2F6E7757-68C9-451A-8634-6A4EF81A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4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4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4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4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4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4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4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4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4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4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4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4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4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14D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C14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AC14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AC14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AC14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air</dc:creator>
  <cp:keywords/>
  <dc:description/>
  <cp:lastModifiedBy>air air</cp:lastModifiedBy>
  <cp:revision>3</cp:revision>
  <dcterms:created xsi:type="dcterms:W3CDTF">2025-02-18T10:24:00Z</dcterms:created>
  <dcterms:modified xsi:type="dcterms:W3CDTF">2025-02-18T10:30:00Z</dcterms:modified>
</cp:coreProperties>
</file>